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A867" w14:textId="08C83178" w:rsidR="001A67D3" w:rsidRPr="009605BC" w:rsidRDefault="00522729">
      <w:pPr>
        <w:rPr>
          <w:b/>
          <w:bCs/>
        </w:rPr>
      </w:pPr>
      <w:r w:rsidRPr="00522729">
        <w:rPr>
          <w:b/>
          <w:bCs/>
          <w:sz w:val="48"/>
          <w:szCs w:val="48"/>
        </w:rPr>
        <w:t>Hamas video celebrates 2011 missile attack that murdered 16-year-old</w:t>
      </w:r>
    </w:p>
    <w:p w14:paraId="31BF369B" w14:textId="03037168" w:rsidR="00012BA2" w:rsidRDefault="00012BA2">
      <w:r>
        <w:t xml:space="preserve">By: </w:t>
      </w:r>
      <w:proofErr w:type="spellStart"/>
      <w:r w:rsidR="00522729" w:rsidRPr="00522729">
        <w:t>Itamar</w:t>
      </w:r>
      <w:proofErr w:type="spellEnd"/>
      <w:r w:rsidR="00522729" w:rsidRPr="00522729">
        <w:t xml:space="preserve"> Marcus and Nan Jacques </w:t>
      </w:r>
      <w:proofErr w:type="spellStart"/>
      <w:r w:rsidR="00522729" w:rsidRPr="00522729">
        <w:t>Zilberdik</w:t>
      </w:r>
      <w:proofErr w:type="spellEnd"/>
    </w:p>
    <w:p w14:paraId="50FF4762" w14:textId="5F1BC836" w:rsidR="009605BC" w:rsidRDefault="00522729">
      <w:r>
        <w:t>Palestinian Media Watch</w:t>
      </w:r>
    </w:p>
    <w:p w14:paraId="1CBF342F" w14:textId="56143B09" w:rsidR="00012BA2" w:rsidRDefault="00522729">
      <w:r>
        <w:t>July 15, 2014</w:t>
      </w:r>
    </w:p>
    <w:p w14:paraId="1B90D071" w14:textId="4D196635" w:rsidR="009605BC" w:rsidRDefault="00522729">
      <w:hyperlink r:id="rId4" w:history="1">
        <w:r w:rsidRPr="001A0194">
          <w:rPr>
            <w:rStyle w:val="Hyperlink"/>
          </w:rPr>
          <w:t>https://palwatch.org/page/6612</w:t>
        </w:r>
      </w:hyperlink>
      <w:r>
        <w:t xml:space="preserve"> </w:t>
      </w:r>
    </w:p>
    <w:p w14:paraId="12E7F10D" w14:textId="0E6C4D50" w:rsidR="00012BA2" w:rsidRDefault="00012BA2"/>
    <w:p w14:paraId="07359A91" w14:textId="77777777" w:rsidR="00522729" w:rsidRPr="00522729" w:rsidRDefault="00522729" w:rsidP="00522729">
      <w:pPr>
        <w:shd w:val="clear" w:color="auto" w:fill="FFFFFF"/>
        <w:jc w:val="center"/>
        <w:rPr>
          <w:rFonts w:ascii="Corbel" w:eastAsia="Times New Roman" w:hAnsi="Corbel"/>
          <w:color w:val="000000"/>
          <w:sz w:val="32"/>
          <w:szCs w:val="32"/>
        </w:rPr>
      </w:pPr>
      <w:r w:rsidRPr="00522729">
        <w:rPr>
          <w:rFonts w:ascii="Arial" w:eastAsia="Times New Roman" w:hAnsi="Arial" w:cs="Arial"/>
          <w:b/>
          <w:bCs/>
          <w:color w:val="000000"/>
          <w:sz w:val="30"/>
          <w:szCs w:val="30"/>
        </w:rPr>
        <w:t>New Hamas clip celebrates missile attack</w:t>
      </w:r>
    </w:p>
    <w:p w14:paraId="2E775045" w14:textId="77777777" w:rsidR="00522729" w:rsidRPr="00522729" w:rsidRDefault="00522729" w:rsidP="00522729">
      <w:pPr>
        <w:shd w:val="clear" w:color="auto" w:fill="FFFFFF"/>
        <w:jc w:val="center"/>
        <w:rPr>
          <w:rFonts w:ascii="Corbel" w:eastAsia="Times New Roman" w:hAnsi="Corbel"/>
          <w:color w:val="000000"/>
          <w:sz w:val="32"/>
          <w:szCs w:val="32"/>
        </w:rPr>
      </w:pPr>
      <w:r w:rsidRPr="00522729">
        <w:rPr>
          <w:rFonts w:ascii="Arial" w:eastAsia="Times New Roman" w:hAnsi="Arial" w:cs="Arial"/>
          <w:b/>
          <w:bCs/>
          <w:color w:val="000000"/>
          <w:sz w:val="30"/>
          <w:szCs w:val="30"/>
        </w:rPr>
        <w:t>that murdered 16-year-old in 2011:</w:t>
      </w:r>
    </w:p>
    <w:p w14:paraId="324F2542" w14:textId="77777777" w:rsidR="00522729" w:rsidRPr="00522729" w:rsidRDefault="00522729" w:rsidP="00522729">
      <w:pPr>
        <w:shd w:val="clear" w:color="auto" w:fill="FFFFFF"/>
        <w:jc w:val="center"/>
        <w:rPr>
          <w:rFonts w:ascii="Corbel" w:eastAsia="Times New Roman" w:hAnsi="Corbel"/>
          <w:color w:val="000000"/>
          <w:sz w:val="32"/>
          <w:szCs w:val="32"/>
        </w:rPr>
      </w:pPr>
      <w:r w:rsidRPr="00522729">
        <w:rPr>
          <w:rFonts w:ascii="Arial" w:eastAsia="Times New Roman" w:hAnsi="Arial" w:cs="Arial"/>
          <w:b/>
          <w:bCs/>
          <w:color w:val="000000"/>
          <w:sz w:val="30"/>
          <w:szCs w:val="30"/>
        </w:rPr>
        <w:t>"We will hunt down cowards like you in your dens"</w:t>
      </w:r>
    </w:p>
    <w:p w14:paraId="215525AD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16"/>
          <w:szCs w:val="16"/>
        </w:rPr>
      </w:pPr>
      <w:r w:rsidRPr="00522729">
        <w:rPr>
          <w:rFonts w:ascii="Corbel" w:eastAsia="Times New Roman" w:hAnsi="Corbel"/>
          <w:color w:val="000000"/>
          <w:sz w:val="16"/>
          <w:szCs w:val="16"/>
        </w:rPr>
        <w:br/>
        <w:t> </w:t>
      </w:r>
    </w:p>
    <w:p w14:paraId="5A932960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b/>
          <w:bCs/>
          <w:color w:val="000000"/>
          <w:sz w:val="27"/>
          <w:szCs w:val="27"/>
        </w:rPr>
        <w:t>School girls in Gaza chant Hamas slogan: </w:t>
      </w:r>
    </w:p>
    <w:p w14:paraId="5AA7254F" w14:textId="77777777" w:rsidR="00522729" w:rsidRPr="00522729" w:rsidRDefault="00522729" w:rsidP="00522729">
      <w:pPr>
        <w:shd w:val="clear" w:color="auto" w:fill="FFFFFF"/>
        <w:jc w:val="center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"O beloved </w:t>
      </w:r>
      <w:proofErr w:type="spellStart"/>
      <w:r w:rsidRPr="00522729">
        <w:rPr>
          <w:rFonts w:ascii="Arial" w:eastAsia="Times New Roman" w:hAnsi="Arial" w:cs="Arial"/>
          <w:b/>
          <w:bCs/>
          <w:color w:val="000000"/>
          <w:sz w:val="27"/>
          <w:szCs w:val="27"/>
        </w:rPr>
        <w:t>Qassam</w:t>
      </w:r>
      <w:proofErr w:type="spellEnd"/>
      <w:r w:rsidRPr="0052272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fighter, strike, strike Tel Aviv"</w:t>
      </w:r>
    </w:p>
    <w:p w14:paraId="594F34F2" w14:textId="77777777" w:rsidR="00522729" w:rsidRPr="00522729" w:rsidRDefault="00522729" w:rsidP="0052272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22729">
        <w:rPr>
          <w:rFonts w:ascii="Arial" w:eastAsia="Times New Roman" w:hAnsi="Arial" w:cs="Arial"/>
          <w:color w:val="000000"/>
          <w:sz w:val="16"/>
          <w:szCs w:val="16"/>
        </w:rPr>
        <w:t>  </w:t>
      </w:r>
    </w:p>
    <w:p w14:paraId="4EAEFB4F" w14:textId="77777777" w:rsidR="00522729" w:rsidRPr="00522729" w:rsidRDefault="00522729" w:rsidP="00522729">
      <w:pPr>
        <w:shd w:val="clear" w:color="auto" w:fill="FFFFFF"/>
        <w:jc w:val="center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by </w:t>
      </w:r>
      <w:proofErr w:type="spell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Itamar</w:t>
      </w:r>
      <w:proofErr w:type="spellEnd"/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 Marcus and Nan Jacques </w:t>
      </w:r>
      <w:proofErr w:type="spell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Zilberdik</w:t>
      </w:r>
      <w:proofErr w:type="spellEnd"/>
    </w:p>
    <w:p w14:paraId="29EBE5E9" w14:textId="77777777" w:rsidR="00522729" w:rsidRPr="00522729" w:rsidRDefault="00522729" w:rsidP="00522729">
      <w:pPr>
        <w:shd w:val="clear" w:color="auto" w:fill="FFFFFF"/>
        <w:jc w:val="center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9DFD7D0" w14:textId="77777777" w:rsidR="00522729" w:rsidRPr="00522729" w:rsidRDefault="00522729" w:rsidP="00522729">
      <w:pPr>
        <w:shd w:val="clear" w:color="auto" w:fill="FFFFFF"/>
        <w:jc w:val="center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Corbel" w:eastAsia="Times New Roman" w:hAnsi="Corbel"/>
          <w:color w:val="000000"/>
          <w:sz w:val="18"/>
          <w:szCs w:val="18"/>
        </w:rPr>
        <w:t> </w:t>
      </w:r>
    </w:p>
    <w:p w14:paraId="7B671AEE" w14:textId="209AABC3" w:rsid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18"/>
          <w:szCs w:val="18"/>
        </w:rPr>
      </w:pPr>
      <w:r>
        <w:rPr>
          <w:rFonts w:ascii="Corbel" w:eastAsia="Times New Roman" w:hAnsi="Corbel"/>
          <w:color w:val="000000"/>
          <w:sz w:val="18"/>
          <w:szCs w:val="18"/>
        </w:rPr>
        <w:t xml:space="preserve">[EMBEDDED VIDEO: </w:t>
      </w:r>
      <w:hyperlink r:id="rId5" w:history="1">
        <w:r w:rsidRPr="001A0194">
          <w:rPr>
            <w:rStyle w:val="Hyperlink"/>
            <w:rFonts w:ascii="Corbel" w:eastAsia="Times New Roman" w:hAnsi="Corbel"/>
            <w:sz w:val="18"/>
            <w:szCs w:val="18"/>
          </w:rPr>
          <w:t>https://youtu.be/uyzzxZ96wnc</w:t>
        </w:r>
      </w:hyperlink>
      <w:r>
        <w:rPr>
          <w:rFonts w:ascii="Corbel" w:eastAsia="Times New Roman" w:hAnsi="Corbel"/>
          <w:color w:val="000000"/>
          <w:sz w:val="18"/>
          <w:szCs w:val="18"/>
        </w:rPr>
        <w:t xml:space="preserve">] </w:t>
      </w:r>
      <w:r w:rsidRPr="00522729">
        <w:rPr>
          <w:rFonts w:ascii="Corbel" w:eastAsia="Times New Roman" w:hAnsi="Corbel"/>
          <w:color w:val="000000"/>
          <w:sz w:val="18"/>
          <w:szCs w:val="18"/>
        </w:rPr>
        <w:t> </w:t>
      </w:r>
    </w:p>
    <w:p w14:paraId="513825C2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</w:p>
    <w:p w14:paraId="3D810A88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A new Hamas propaganda video celebrates the murder of a 16-year-old in 2011.</w:t>
      </w:r>
    </w:p>
    <w:p w14:paraId="1A7DD6CE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8A656AE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The video addresses Israelis in Hebrew opening with the question: "Do you remember?" It then shows footage from a 2011 attack in which Hamas struck a school bus with an anti-tank missile. The clip ends with footage of an ambulance carrying Daniel </w:t>
      </w:r>
      <w:proofErr w:type="spell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Viflic</w:t>
      </w:r>
      <w:proofErr w:type="spellEnd"/>
      <w:r w:rsidRPr="00522729">
        <w:rPr>
          <w:rFonts w:ascii="Arial" w:eastAsia="Times New Roman" w:hAnsi="Arial" w:cs="Arial"/>
          <w:color w:val="000000"/>
          <w:sz w:val="18"/>
          <w:szCs w:val="18"/>
        </w:rPr>
        <w:t>, a 16-year-old Israeli, who later died of his wounds.</w:t>
      </w:r>
    </w:p>
    <w:p w14:paraId="505833BE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2C5D464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proofErr w:type="gram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The  Hamas</w:t>
      </w:r>
      <w:proofErr w:type="gramEnd"/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 video ends with the promise of more killings:</w:t>
      </w:r>
    </w:p>
    <w:p w14:paraId="5A71EE66" w14:textId="77777777" w:rsidR="00522729" w:rsidRPr="00522729" w:rsidRDefault="00522729" w:rsidP="00522729">
      <w:pPr>
        <w:shd w:val="clear" w:color="auto" w:fill="FFFFFF"/>
        <w:jc w:val="center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b/>
          <w:bCs/>
          <w:color w:val="000000"/>
          <w:sz w:val="18"/>
          <w:szCs w:val="18"/>
        </w:rPr>
        <w:t>"We will hunt down cowards like you in your dens."</w:t>
      </w:r>
    </w:p>
    <w:p w14:paraId="5FD39260" w14:textId="77777777" w:rsidR="00522729" w:rsidRPr="00522729" w:rsidRDefault="00522729" w:rsidP="00522729">
      <w:pPr>
        <w:shd w:val="clear" w:color="auto" w:fill="FFFFFF"/>
        <w:jc w:val="right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[Al-Aqsa TV (Hamas), July 13, 2014]</w:t>
      </w:r>
    </w:p>
    <w:p w14:paraId="52A3461D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hyperlink r:id="rId6" w:tgtFrame="_blank" w:history="1">
        <w:r w:rsidRPr="00522729">
          <w:rPr>
            <w:rFonts w:ascii="Arial" w:eastAsia="Times New Roman" w:hAnsi="Arial" w:cs="Arial"/>
            <w:b/>
            <w:bCs/>
            <w:color w:val="336699"/>
            <w:sz w:val="18"/>
            <w:szCs w:val="18"/>
            <w:u w:val="single"/>
          </w:rPr>
          <w:t>Click to view</w:t>
        </w:r>
      </w:hyperlink>
    </w:p>
    <w:p w14:paraId="5CC5AD2F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E6DF025" w14:textId="76D450C8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Another Hamas propaganda video glorifies killing Israelis, calling on the "beloved </w:t>
      </w:r>
      <w:proofErr w:type="spell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Qassam</w:t>
      </w:r>
      <w:proofErr w:type="spellEnd"/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 fighter" to bomb Tel Aviv:</w:t>
      </w:r>
      <w:r w:rsidRPr="00522729">
        <w:rPr>
          <w:rFonts w:ascii="Corbel" w:eastAsia="Times New Roman" w:hAnsi="Corbel"/>
          <w:color w:val="000000"/>
          <w:sz w:val="27"/>
          <w:szCs w:val="27"/>
        </w:rPr>
        <w:t> </w:t>
      </w:r>
    </w:p>
    <w:p w14:paraId="0AA2B92D" w14:textId="77777777" w:rsidR="00522729" w:rsidRP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</w:p>
    <w:p w14:paraId="00723CB6" w14:textId="059EDA90" w:rsid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[EMBEDDED VIDEO: </w:t>
      </w:r>
      <w:hyperlink r:id="rId7" w:history="1">
        <w:r w:rsidRPr="001A0194">
          <w:rPr>
            <w:rStyle w:val="Hyperlink"/>
            <w:rFonts w:ascii="Arial" w:eastAsia="Times New Roman" w:hAnsi="Arial" w:cs="Arial"/>
            <w:sz w:val="18"/>
            <w:szCs w:val="18"/>
          </w:rPr>
          <w:t>https://www.youtube.com/watch?v=WAseRrm_0Ck&amp;feature=emb_title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>]</w:t>
      </w:r>
    </w:p>
    <w:p w14:paraId="3CB2B078" w14:textId="77777777" w:rsid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1FA69F08" w14:textId="5A319F22" w:rsidR="00522729" w:rsidRP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br/>
        <w:t>"The sirens herald death </w:t>
      </w:r>
    </w:p>
    <w:p w14:paraId="562FCBC6" w14:textId="77777777" w:rsidR="00522729" w:rsidRP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[Hamas'] Al-</w:t>
      </w:r>
      <w:proofErr w:type="spell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Qassam</w:t>
      </w:r>
      <w:proofErr w:type="spellEnd"/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 [Brigades] answer by striking Sderot, Eshkol and Ashdod (Israeli areas) </w:t>
      </w:r>
    </w:p>
    <w:p w14:paraId="02A94AEB" w14:textId="77777777" w:rsidR="00522729" w:rsidRP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Avenging the Martyrs' blood. </w:t>
      </w:r>
      <w:proofErr w:type="gram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There's</w:t>
      </w:r>
      <w:proofErr w:type="gramEnd"/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 no louder sound... </w:t>
      </w:r>
    </w:p>
    <w:p w14:paraId="33ABC0A2" w14:textId="77777777" w:rsidR="00522729" w:rsidRPr="00522729" w:rsidRDefault="00522729" w:rsidP="00522729">
      <w:pPr>
        <w:shd w:val="clear" w:color="auto" w:fill="FFFFFF"/>
        <w:ind w:left="450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O beloved Al-</w:t>
      </w:r>
      <w:proofErr w:type="spell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Qassam</w:t>
      </w:r>
      <w:proofErr w:type="spellEnd"/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 fighter, strike, destroy Tel Aviv!" </w:t>
      </w:r>
    </w:p>
    <w:p w14:paraId="5F09E796" w14:textId="77777777" w:rsidR="00522729" w:rsidRPr="00522729" w:rsidRDefault="00522729" w:rsidP="00522729">
      <w:pPr>
        <w:shd w:val="clear" w:color="auto" w:fill="FFFFFF"/>
        <w:jc w:val="right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[Al-Aqsa TV (Hamas), July 11, 2014]</w:t>
      </w:r>
    </w:p>
    <w:p w14:paraId="1A064315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D482B15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In another TV clip, Hamas TV broadcast footage of young girls echoing the same slogan</w:t>
      </w:r>
      <w:r w:rsidRPr="0052272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"O beloved </w:t>
      </w:r>
      <w:proofErr w:type="spellStart"/>
      <w:r w:rsidRPr="00522729">
        <w:rPr>
          <w:rFonts w:ascii="Arial" w:eastAsia="Times New Roman" w:hAnsi="Arial" w:cs="Arial"/>
          <w:b/>
          <w:bCs/>
          <w:color w:val="000000"/>
          <w:sz w:val="18"/>
          <w:szCs w:val="18"/>
        </w:rPr>
        <w:t>Qassam</w:t>
      </w:r>
      <w:proofErr w:type="spellEnd"/>
      <w:r w:rsidRPr="0052272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fighter, strike, strike Tel Aviv," </w:t>
      </w:r>
      <w:r w:rsidRPr="00522729">
        <w:rPr>
          <w:rFonts w:ascii="Arial" w:eastAsia="Times New Roman" w:hAnsi="Arial" w:cs="Arial"/>
          <w:color w:val="000000"/>
          <w:sz w:val="18"/>
          <w:szCs w:val="18"/>
        </w:rPr>
        <w:t>together with pictures of Hamas' Al-</w:t>
      </w:r>
      <w:proofErr w:type="spell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Qassam</w:t>
      </w:r>
      <w:proofErr w:type="spellEnd"/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 Brigades waving rifles. [Al-Aqsa TV (Hamas), July 11, 2014]</w:t>
      </w:r>
    </w:p>
    <w:p w14:paraId="54A9B625" w14:textId="77777777" w:rsidR="00522729" w:rsidRP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hyperlink r:id="rId8" w:tgtFrame="_blank" w:history="1">
        <w:r w:rsidRPr="00522729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Click to view</w:t>
        </w:r>
      </w:hyperlink>
    </w:p>
    <w:p w14:paraId="0DBD8A7A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</w:t>
      </w:r>
    </w:p>
    <w:p w14:paraId="3B76266A" w14:textId="77777777" w:rsidR="00522729" w:rsidRP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Throughout the current conflict between terror organization Hamas and Israel, as </w:t>
      </w:r>
      <w:hyperlink r:id="rId9" w:tgtFrame="_blank" w:history="1">
        <w:r w:rsidRPr="00522729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Palestinian Media Watch</w:t>
        </w:r>
      </w:hyperlink>
      <w:r w:rsidRPr="0052272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522729">
        <w:rPr>
          <w:rFonts w:ascii="Arial" w:eastAsia="Times New Roman" w:hAnsi="Arial" w:cs="Arial"/>
          <w:color w:val="000000"/>
          <w:sz w:val="18"/>
          <w:szCs w:val="18"/>
        </w:rPr>
        <w:t>has reported, Hamas TV has been broadcasting propaganda videos in Arabic and </w:t>
      </w:r>
      <w:hyperlink r:id="rId10" w:tgtFrame="_blank" w:history="1">
        <w:r w:rsidRPr="00522729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in Hebrew</w:t>
        </w:r>
      </w:hyperlink>
      <w:r w:rsidRPr="0052272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522729">
        <w:rPr>
          <w:rFonts w:ascii="Arial" w:eastAsia="Times New Roman" w:hAnsi="Arial" w:cs="Arial"/>
          <w:color w:val="000000"/>
          <w:sz w:val="18"/>
          <w:szCs w:val="18"/>
        </w:rPr>
        <w:t>as part of its campaign  to boost morale among Palestinians and intimidate Israelis. </w:t>
      </w:r>
    </w:p>
    <w:p w14:paraId="3EAC7DE9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A671F78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In an effort to boost morale, Hamas is also deceiving the Palestinian public about its failures in the current conflict, claiming that Israel is </w:t>
      </w:r>
      <w:hyperlink r:id="rId11" w:tgtFrame="_blank" w:history="1">
        <w:r w:rsidRPr="00522729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hiding a high death toll</w:t>
        </w:r>
      </w:hyperlink>
      <w:r w:rsidRPr="0052272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12F37E7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14:paraId="6B8075C0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The following are longer </w:t>
      </w:r>
      <w:proofErr w:type="gramStart"/>
      <w:r w:rsidRPr="005227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excerpts</w:t>
      </w:r>
      <w:proofErr w:type="gramEnd"/>
      <w:r w:rsidRPr="005227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of Hamas' videos described above:</w:t>
      </w:r>
    </w:p>
    <w:p w14:paraId="3A3248FA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36266CF9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Al-Aqsa TV (Hamas) broadcast the following video in Hebrew:</w:t>
      </w:r>
    </w:p>
    <w:p w14:paraId="7B2F513D" w14:textId="77777777" w:rsidR="00522729" w:rsidRPr="00522729" w:rsidRDefault="00522729" w:rsidP="00522729">
      <w:pPr>
        <w:shd w:val="clear" w:color="auto" w:fill="FFFFFF"/>
        <w:ind w:left="450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"[Do] you remember?</w:t>
      </w:r>
    </w:p>
    <w:p w14:paraId="614C879F" w14:textId="77777777" w:rsidR="00522729" w:rsidRPr="00522729" w:rsidRDefault="00522729" w:rsidP="00522729">
      <w:pPr>
        <w:shd w:val="clear" w:color="auto" w:fill="FFFFFF"/>
        <w:ind w:left="450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i/>
          <w:iCs/>
          <w:color w:val="000000"/>
          <w:sz w:val="18"/>
          <w:szCs w:val="18"/>
        </w:rPr>
        <w:t>(Video of launching anti-tank missile at Israeli school bus that killed 16-year-old in 2011)</w:t>
      </w:r>
    </w:p>
    <w:p w14:paraId="4FFBBF58" w14:textId="77777777" w:rsidR="00522729" w:rsidRPr="00522729" w:rsidRDefault="00522729" w:rsidP="00522729">
      <w:pPr>
        <w:shd w:val="clear" w:color="auto" w:fill="FFFFFF"/>
        <w:ind w:left="450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We will hunt down cowards like you in their dens."</w:t>
      </w:r>
    </w:p>
    <w:p w14:paraId="07E871FB" w14:textId="77777777" w:rsidR="00522729" w:rsidRPr="00522729" w:rsidRDefault="00522729" w:rsidP="00522729">
      <w:pPr>
        <w:shd w:val="clear" w:color="auto" w:fill="FFFFFF"/>
        <w:ind w:left="450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i/>
          <w:iCs/>
          <w:color w:val="000000"/>
          <w:sz w:val="18"/>
          <w:szCs w:val="18"/>
        </w:rPr>
        <w:t>(Israeli medics carry mortally wounded 16-year-old to ambulance)</w:t>
      </w:r>
    </w:p>
    <w:p w14:paraId="7B6969F2" w14:textId="77777777" w:rsidR="00522729" w:rsidRPr="00522729" w:rsidRDefault="00522729" w:rsidP="00522729">
      <w:pPr>
        <w:shd w:val="clear" w:color="auto" w:fill="FFFFFF"/>
        <w:ind w:left="720"/>
        <w:jc w:val="right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[Al-Aqsa TV (Hamas), July 13, 2014]</w:t>
      </w:r>
    </w:p>
    <w:p w14:paraId="161258DC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8E7B1C8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Hamas 2011 school bus attack - On April 7, 2011 Hamas terrorists launched an anti-tank missile at an Israeli school bus, killing 16-year-old Daniel </w:t>
      </w:r>
      <w:proofErr w:type="spellStart"/>
      <w:r w:rsidRPr="00522729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Viflic</w:t>
      </w:r>
      <w:proofErr w:type="spellEnd"/>
      <w:r w:rsidRPr="00522729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.</w:t>
      </w:r>
    </w:p>
    <w:p w14:paraId="4B9C38E5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33F90F8" w14:textId="77777777" w:rsidR="00522729" w:rsidRPr="00522729" w:rsidRDefault="00522729" w:rsidP="00522729">
      <w:pPr>
        <w:shd w:val="clear" w:color="auto" w:fill="FFFFFF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Al-Aqsa (Hamas) TV filler about the </w:t>
      </w:r>
      <w:proofErr w:type="spellStart"/>
      <w:r w:rsidRPr="005227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Izz</w:t>
      </w:r>
      <w:proofErr w:type="spellEnd"/>
      <w:r w:rsidRPr="005227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A-Din Al-</w:t>
      </w:r>
      <w:proofErr w:type="spellStart"/>
      <w:r w:rsidRPr="005227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Qassam</w:t>
      </w:r>
      <w:proofErr w:type="spellEnd"/>
      <w:r w:rsidRPr="005227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Brigades (Hamas' military wing):</w:t>
      </w:r>
    </w:p>
    <w:p w14:paraId="78A94385" w14:textId="77777777" w:rsidR="00522729" w:rsidRPr="00522729" w:rsidRDefault="00522729" w:rsidP="00522729">
      <w:pPr>
        <w:shd w:val="clear" w:color="auto" w:fill="FFFFFF"/>
        <w:ind w:left="450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 filler shows brigade members with rifles driving through streets.</w:t>
      </w:r>
    </w:p>
    <w:p w14:paraId="109045D2" w14:textId="77777777" w:rsidR="00522729" w:rsidRP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i/>
          <w:iCs/>
          <w:color w:val="000000"/>
          <w:sz w:val="18"/>
          <w:szCs w:val="18"/>
        </w:rPr>
        <w:t>(Schoolgirls cheer fighters)</w:t>
      </w:r>
    </w:p>
    <w:p w14:paraId="09D3508D" w14:textId="77777777" w:rsidR="00522729" w:rsidRP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"O beloved Al-</w:t>
      </w:r>
      <w:proofErr w:type="spellStart"/>
      <w:r w:rsidRPr="00522729">
        <w:rPr>
          <w:rFonts w:ascii="Arial" w:eastAsia="Times New Roman" w:hAnsi="Arial" w:cs="Arial"/>
          <w:color w:val="000000"/>
          <w:sz w:val="18"/>
          <w:szCs w:val="18"/>
        </w:rPr>
        <w:t>Qassam</w:t>
      </w:r>
      <w:proofErr w:type="spellEnd"/>
      <w:r w:rsidRPr="00522729">
        <w:rPr>
          <w:rFonts w:ascii="Arial" w:eastAsia="Times New Roman" w:hAnsi="Arial" w:cs="Arial"/>
          <w:color w:val="000000"/>
          <w:sz w:val="18"/>
          <w:szCs w:val="18"/>
        </w:rPr>
        <w:t xml:space="preserve"> fighter, strike, strike Tel Aviv!" </w:t>
      </w:r>
    </w:p>
    <w:p w14:paraId="0AC5DABD" w14:textId="77777777" w:rsidR="00522729" w:rsidRPr="00522729" w:rsidRDefault="00522729" w:rsidP="00522729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(Children wave to fighters) </w:t>
      </w:r>
    </w:p>
    <w:p w14:paraId="636529E6" w14:textId="77777777" w:rsidR="00522729" w:rsidRPr="00522729" w:rsidRDefault="00522729" w:rsidP="00522729">
      <w:pPr>
        <w:shd w:val="clear" w:color="auto" w:fill="FFFFFF"/>
        <w:ind w:left="450"/>
        <w:rPr>
          <w:rFonts w:ascii="Arial" w:eastAsia="Times New Roman" w:hAnsi="Arial" w:cs="Aria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Text: "The people embrace the Resistance (i.e., Hamas)"</w:t>
      </w:r>
    </w:p>
    <w:p w14:paraId="3B0540F6" w14:textId="77777777" w:rsidR="00522729" w:rsidRPr="00522729" w:rsidRDefault="00522729" w:rsidP="00522729">
      <w:pPr>
        <w:shd w:val="clear" w:color="auto" w:fill="FFFFFF"/>
        <w:jc w:val="right"/>
        <w:rPr>
          <w:rFonts w:ascii="Corbel" w:eastAsia="Times New Roman" w:hAnsi="Corbel"/>
          <w:color w:val="000000"/>
          <w:sz w:val="27"/>
          <w:szCs w:val="27"/>
        </w:rPr>
      </w:pPr>
      <w:r w:rsidRPr="00522729">
        <w:rPr>
          <w:rFonts w:ascii="Arial" w:eastAsia="Times New Roman" w:hAnsi="Arial" w:cs="Arial"/>
          <w:color w:val="000000"/>
          <w:sz w:val="18"/>
          <w:szCs w:val="18"/>
        </w:rPr>
        <w:t>[Al-Aqsa TV (Hamas), July 11, 2014]</w:t>
      </w:r>
    </w:p>
    <w:p w14:paraId="33F7448B" w14:textId="77777777" w:rsidR="009605BC" w:rsidRDefault="009605BC"/>
    <w:sectPr w:rsidR="0096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C"/>
    <w:rsid w:val="00012BA2"/>
    <w:rsid w:val="001A67D3"/>
    <w:rsid w:val="00522729"/>
    <w:rsid w:val="009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8742"/>
  <w15:chartTrackingRefBased/>
  <w15:docId w15:val="{E3302F20-1554-4AE6-AB47-A44C749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41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3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8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4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62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6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5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5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4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4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88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7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0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8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33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12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85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2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9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09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9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1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4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1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03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1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6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5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5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7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6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4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3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46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4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0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85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watch.org/main.aspx?fi=1046&amp;fld_id=1046&amp;doc_id=120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seRrm_0Ck&amp;feature=emb_tit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watch.org/main.aspx?fi=1046&amp;fld_id=1046&amp;doc_id=12033" TargetMode="External"/><Relationship Id="rId11" Type="http://schemas.openxmlformats.org/officeDocument/2006/relationships/hyperlink" Target="https://palwatch.org/main.aspx?fi=157&amp;doc_id=11992" TargetMode="External"/><Relationship Id="rId5" Type="http://schemas.openxmlformats.org/officeDocument/2006/relationships/hyperlink" Target="https://youtu.be/uyzzxZ96wnc" TargetMode="External"/><Relationship Id="rId10" Type="http://schemas.openxmlformats.org/officeDocument/2006/relationships/hyperlink" Target="https://palwatch.org/main.aspx?fi=157&amp;doc_id=11970" TargetMode="External"/><Relationship Id="rId4" Type="http://schemas.openxmlformats.org/officeDocument/2006/relationships/hyperlink" Target="https://palwatch.org/page/6612" TargetMode="External"/><Relationship Id="rId9" Type="http://schemas.openxmlformats.org/officeDocument/2006/relationships/hyperlink" Target="https://palwat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2020-07-06T17:21:00Z</dcterms:created>
  <dcterms:modified xsi:type="dcterms:W3CDTF">2020-07-06T17:21:00Z</dcterms:modified>
</cp:coreProperties>
</file>